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D8AF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438C65E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15ED3E5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4D9B6A1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怀德名苑一号楼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学生浴室改造工程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17F4105A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6BEB85C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64BF7AE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1EBCF1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2F294D4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E5DFCF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4FF24E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6D8A4A9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4342816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2E457D7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5EE79AF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34CF98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646B0636"/>
    <w:rsid w:val="03E73D1D"/>
    <w:rsid w:val="0FD0631E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65AF1"/>
    <w:rsid w:val="47747210"/>
    <w:rsid w:val="4B5F68F8"/>
    <w:rsid w:val="5548669F"/>
    <w:rsid w:val="567F67FE"/>
    <w:rsid w:val="58D3098D"/>
    <w:rsid w:val="646B0636"/>
    <w:rsid w:val="65322659"/>
    <w:rsid w:val="6B081814"/>
    <w:rsid w:val="7273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291</Characters>
  <Lines>0</Lines>
  <Paragraphs>0</Paragraphs>
  <TotalTime>1</TotalTime>
  <ScaleCrop>false</ScaleCrop>
  <LinksUpToDate>false</LinksUpToDate>
  <CharactersWithSpaces>297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董橙橙</cp:lastModifiedBy>
  <dcterms:modified xsi:type="dcterms:W3CDTF">2025-09-24T00:37:21Z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DEA33E08ADCF4127BAF590E937467BCC_13</vt:lpwstr>
  </property>
  <property fmtid="{D5CDD505-2E9C-101B-9397-08002B2CF9AE}" pid="4" name="KSOTemplateDocerSaveRecord">
    <vt:lpwstr>eyJoZGlkIjoiZGY2MzVkYTQ2ZDkzZWUwNzRlNGVkYWI5M2JlMTg0MDUiLCJ1c2VySWQiOiI0Nzc2Mzc4NDEifQ==</vt:lpwstr>
  </property>
</Properties>
</file>